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8A5F" w14:textId="638BE4CD" w:rsidR="00521C20" w:rsidRDefault="00136A35" w:rsidP="0014265B">
      <w:pPr>
        <w:jc w:val="center"/>
        <w:rPr>
          <w:b/>
          <w:bCs/>
          <w:u w:val="single"/>
        </w:rPr>
      </w:pPr>
      <w:r w:rsidRPr="00136A35">
        <w:rPr>
          <w:b/>
          <w:bCs/>
          <w:u w:val="single"/>
        </w:rPr>
        <w:t>BARNESBURY CC OPEN 25 MILE TT – SUNDAY 23</w:t>
      </w:r>
      <w:r w:rsidRPr="00136A35">
        <w:rPr>
          <w:b/>
          <w:bCs/>
          <w:u w:val="single"/>
          <w:vertAlign w:val="superscript"/>
        </w:rPr>
        <w:t>RD</w:t>
      </w:r>
      <w:r w:rsidRPr="00136A35">
        <w:rPr>
          <w:b/>
          <w:bCs/>
          <w:u w:val="single"/>
        </w:rPr>
        <w:t xml:space="preserve"> JULY 2023</w:t>
      </w:r>
    </w:p>
    <w:p w14:paraId="00CDD9B1" w14:textId="77777777" w:rsidR="00136A35" w:rsidRDefault="00136A35">
      <w:pPr>
        <w:rPr>
          <w:b/>
          <w:bCs/>
          <w:u w:val="single"/>
        </w:rPr>
      </w:pPr>
    </w:p>
    <w:p w14:paraId="4BFFA21D" w14:textId="1234CB35" w:rsidR="00136A35" w:rsidRPr="0014265B" w:rsidRDefault="00136A35" w:rsidP="0014265B">
      <w:pPr>
        <w:jc w:val="center"/>
        <w:rPr>
          <w:b/>
          <w:bCs/>
          <w:sz w:val="40"/>
          <w:szCs w:val="40"/>
          <w:u w:val="single"/>
        </w:rPr>
      </w:pPr>
      <w:r w:rsidRPr="0014265B">
        <w:rPr>
          <w:b/>
          <w:bCs/>
          <w:sz w:val="40"/>
          <w:szCs w:val="40"/>
          <w:u w:val="single"/>
        </w:rPr>
        <w:t>PRIZE LIST</w:t>
      </w:r>
    </w:p>
    <w:p w14:paraId="3F7A8A44" w14:textId="77777777" w:rsidR="00136A35" w:rsidRDefault="00136A35">
      <w:pPr>
        <w:rPr>
          <w:b/>
          <w:bCs/>
          <w:u w:val="single"/>
        </w:rPr>
      </w:pPr>
    </w:p>
    <w:p w14:paraId="21F24F3B" w14:textId="2891B645" w:rsidR="00136A35" w:rsidRDefault="00136A35">
      <w:pPr>
        <w:rPr>
          <w:b/>
          <w:bCs/>
        </w:rPr>
      </w:pPr>
      <w:r>
        <w:rPr>
          <w:b/>
          <w:bCs/>
        </w:rPr>
        <w:t xml:space="preserve">One rider, one prize.  In the event of one rider winning two prizes, the highest prize will be </w:t>
      </w:r>
      <w:r w:rsidR="00737680">
        <w:rPr>
          <w:b/>
          <w:bCs/>
        </w:rPr>
        <w:t>awarded,</w:t>
      </w:r>
      <w:r>
        <w:rPr>
          <w:b/>
          <w:bCs/>
        </w:rPr>
        <w:t xml:space="preserve"> and the other prize will drop down to next rider.</w:t>
      </w:r>
    </w:p>
    <w:p w14:paraId="52F9C957" w14:textId="77777777" w:rsidR="00136A35" w:rsidRDefault="00136A35">
      <w:pPr>
        <w:rPr>
          <w:b/>
          <w:bCs/>
        </w:rPr>
      </w:pPr>
    </w:p>
    <w:tbl>
      <w:tblPr>
        <w:tblStyle w:val="TableGrid"/>
        <w:tblW w:w="8642" w:type="dxa"/>
        <w:jc w:val="center"/>
        <w:tblLook w:val="04A0" w:firstRow="1" w:lastRow="0" w:firstColumn="1" w:lastColumn="0" w:noHBand="0" w:noVBand="1"/>
      </w:tblPr>
      <w:tblGrid>
        <w:gridCol w:w="6232"/>
        <w:gridCol w:w="2410"/>
      </w:tblGrid>
      <w:tr w:rsidR="00136A35" w14:paraId="09705CD0" w14:textId="77777777" w:rsidTr="0014265B">
        <w:trPr>
          <w:jc w:val="center"/>
        </w:trPr>
        <w:tc>
          <w:tcPr>
            <w:tcW w:w="6232" w:type="dxa"/>
          </w:tcPr>
          <w:p w14:paraId="647EC2C6" w14:textId="19C7CAC5" w:rsidR="00136A35" w:rsidRPr="0014265B" w:rsidRDefault="0014265B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Fastest Overall</w:t>
            </w:r>
          </w:p>
        </w:tc>
        <w:tc>
          <w:tcPr>
            <w:tcW w:w="2410" w:type="dxa"/>
          </w:tcPr>
          <w:p w14:paraId="6E03235B" w14:textId="55193E63" w:rsidR="00136A35" w:rsidRPr="0014265B" w:rsidRDefault="00136A35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£30.00</w:t>
            </w:r>
          </w:p>
        </w:tc>
      </w:tr>
      <w:tr w:rsidR="00136A35" w14:paraId="1362C0A7" w14:textId="77777777" w:rsidTr="0014265B">
        <w:trPr>
          <w:jc w:val="center"/>
        </w:trPr>
        <w:tc>
          <w:tcPr>
            <w:tcW w:w="6232" w:type="dxa"/>
          </w:tcPr>
          <w:p w14:paraId="2637492B" w14:textId="21DE61F7" w:rsidR="00136A35" w:rsidRPr="0014265B" w:rsidRDefault="00136A35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2</w:t>
            </w:r>
            <w:r w:rsidRPr="0014265B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14265B">
              <w:rPr>
                <w:b/>
                <w:bCs/>
                <w:sz w:val="28"/>
                <w:szCs w:val="28"/>
              </w:rPr>
              <w:t xml:space="preserve"> </w:t>
            </w:r>
            <w:r w:rsidR="0014265B" w:rsidRPr="0014265B">
              <w:rPr>
                <w:b/>
                <w:bCs/>
                <w:sz w:val="28"/>
                <w:szCs w:val="28"/>
              </w:rPr>
              <w:t>Fastest Overall</w:t>
            </w:r>
          </w:p>
        </w:tc>
        <w:tc>
          <w:tcPr>
            <w:tcW w:w="2410" w:type="dxa"/>
          </w:tcPr>
          <w:p w14:paraId="31FEB497" w14:textId="059F79AC" w:rsidR="00136A35" w:rsidRPr="0014265B" w:rsidRDefault="00136A35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£25.00</w:t>
            </w:r>
          </w:p>
        </w:tc>
      </w:tr>
      <w:tr w:rsidR="00136A35" w14:paraId="3B317599" w14:textId="77777777" w:rsidTr="0014265B">
        <w:trPr>
          <w:jc w:val="center"/>
        </w:trPr>
        <w:tc>
          <w:tcPr>
            <w:tcW w:w="6232" w:type="dxa"/>
          </w:tcPr>
          <w:p w14:paraId="57301801" w14:textId="40AB9795" w:rsidR="00136A35" w:rsidRPr="0014265B" w:rsidRDefault="0014265B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3rd Fastest Overall</w:t>
            </w:r>
          </w:p>
        </w:tc>
        <w:tc>
          <w:tcPr>
            <w:tcW w:w="2410" w:type="dxa"/>
          </w:tcPr>
          <w:p w14:paraId="6B15B79A" w14:textId="78D80B5E" w:rsidR="00136A35" w:rsidRPr="0014265B" w:rsidRDefault="00136A35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£20.00</w:t>
            </w:r>
          </w:p>
        </w:tc>
      </w:tr>
      <w:tr w:rsidR="00136A35" w14:paraId="1CF79DED" w14:textId="77777777" w:rsidTr="0014265B">
        <w:trPr>
          <w:jc w:val="center"/>
        </w:trPr>
        <w:tc>
          <w:tcPr>
            <w:tcW w:w="6232" w:type="dxa"/>
          </w:tcPr>
          <w:p w14:paraId="4E56723E" w14:textId="2917116F" w:rsidR="00136A35" w:rsidRPr="0014265B" w:rsidRDefault="0014265B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Fastest Female</w:t>
            </w:r>
          </w:p>
        </w:tc>
        <w:tc>
          <w:tcPr>
            <w:tcW w:w="2410" w:type="dxa"/>
          </w:tcPr>
          <w:p w14:paraId="65698A9D" w14:textId="2063AE70" w:rsidR="00136A35" w:rsidRPr="0014265B" w:rsidRDefault="00136A35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£30.00</w:t>
            </w:r>
          </w:p>
        </w:tc>
      </w:tr>
      <w:tr w:rsidR="00136A35" w14:paraId="0E9C547B" w14:textId="77777777" w:rsidTr="0014265B">
        <w:trPr>
          <w:jc w:val="center"/>
        </w:trPr>
        <w:tc>
          <w:tcPr>
            <w:tcW w:w="6232" w:type="dxa"/>
          </w:tcPr>
          <w:p w14:paraId="3BA14EE4" w14:textId="754C2133" w:rsidR="00136A35" w:rsidRPr="0014265B" w:rsidRDefault="0014265B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Fastest</w:t>
            </w:r>
            <w:r w:rsidR="00136A35" w:rsidRPr="0014265B">
              <w:rPr>
                <w:b/>
                <w:bCs/>
                <w:sz w:val="28"/>
                <w:szCs w:val="28"/>
              </w:rPr>
              <w:t xml:space="preserve"> Road Bike</w:t>
            </w:r>
          </w:p>
        </w:tc>
        <w:tc>
          <w:tcPr>
            <w:tcW w:w="2410" w:type="dxa"/>
          </w:tcPr>
          <w:p w14:paraId="365C5101" w14:textId="58B7AEDF" w:rsidR="00136A35" w:rsidRPr="0014265B" w:rsidRDefault="00136A35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£25.00</w:t>
            </w:r>
          </w:p>
        </w:tc>
      </w:tr>
      <w:tr w:rsidR="00136A35" w14:paraId="6D218349" w14:textId="77777777" w:rsidTr="0014265B">
        <w:trPr>
          <w:jc w:val="center"/>
        </w:trPr>
        <w:tc>
          <w:tcPr>
            <w:tcW w:w="6232" w:type="dxa"/>
          </w:tcPr>
          <w:p w14:paraId="13957AEE" w14:textId="29294692" w:rsidR="00136A35" w:rsidRPr="0014265B" w:rsidRDefault="0014265B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2nd Fastest</w:t>
            </w:r>
            <w:r w:rsidR="00136A35" w:rsidRPr="0014265B">
              <w:rPr>
                <w:b/>
                <w:bCs/>
                <w:sz w:val="28"/>
                <w:szCs w:val="28"/>
              </w:rPr>
              <w:t xml:space="preserve"> Road Bike</w:t>
            </w:r>
          </w:p>
        </w:tc>
        <w:tc>
          <w:tcPr>
            <w:tcW w:w="2410" w:type="dxa"/>
          </w:tcPr>
          <w:p w14:paraId="6899BE2C" w14:textId="252797AC" w:rsidR="00136A35" w:rsidRPr="0014265B" w:rsidRDefault="00136A35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£20.00</w:t>
            </w:r>
          </w:p>
        </w:tc>
      </w:tr>
      <w:tr w:rsidR="00136A35" w14:paraId="70B96F10" w14:textId="77777777" w:rsidTr="0014265B">
        <w:trPr>
          <w:jc w:val="center"/>
        </w:trPr>
        <w:tc>
          <w:tcPr>
            <w:tcW w:w="6232" w:type="dxa"/>
          </w:tcPr>
          <w:p w14:paraId="52755924" w14:textId="77D105CA" w:rsidR="00136A35" w:rsidRPr="0014265B" w:rsidRDefault="00136A35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1</w:t>
            </w:r>
            <w:r w:rsidRPr="0014265B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14265B">
              <w:rPr>
                <w:b/>
                <w:bCs/>
                <w:sz w:val="28"/>
                <w:szCs w:val="28"/>
              </w:rPr>
              <w:t xml:space="preserve"> U23 Rider </w:t>
            </w:r>
            <w:r w:rsidR="0014265B" w:rsidRPr="0014265B">
              <w:rPr>
                <w:b/>
                <w:bCs/>
                <w:sz w:val="28"/>
                <w:szCs w:val="28"/>
              </w:rPr>
              <w:t xml:space="preserve">(Juniors &amp; </w:t>
            </w:r>
            <w:proofErr w:type="spellStart"/>
            <w:r w:rsidR="0014265B" w:rsidRPr="0014265B">
              <w:rPr>
                <w:b/>
                <w:bCs/>
                <w:sz w:val="28"/>
                <w:szCs w:val="28"/>
              </w:rPr>
              <w:t>Espoirs</w:t>
            </w:r>
            <w:proofErr w:type="spellEnd"/>
            <w:r w:rsidR="0014265B" w:rsidRPr="0014265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14:paraId="7AE9A705" w14:textId="1411BA53" w:rsidR="00136A35" w:rsidRPr="0014265B" w:rsidRDefault="00136A35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£10.00</w:t>
            </w:r>
          </w:p>
        </w:tc>
      </w:tr>
      <w:tr w:rsidR="00136A35" w14:paraId="1279120B" w14:textId="77777777" w:rsidTr="0014265B">
        <w:trPr>
          <w:jc w:val="center"/>
        </w:trPr>
        <w:tc>
          <w:tcPr>
            <w:tcW w:w="6232" w:type="dxa"/>
          </w:tcPr>
          <w:p w14:paraId="63821997" w14:textId="399390C8" w:rsidR="00136A35" w:rsidRPr="0014265B" w:rsidRDefault="00136A35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1</w:t>
            </w:r>
            <w:r w:rsidRPr="0014265B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14265B">
              <w:rPr>
                <w:b/>
                <w:bCs/>
                <w:sz w:val="28"/>
                <w:szCs w:val="28"/>
              </w:rPr>
              <w:t xml:space="preserve"> VTTA North Rider</w:t>
            </w:r>
            <w:r w:rsidR="00853EC5">
              <w:rPr>
                <w:b/>
                <w:bCs/>
                <w:sz w:val="28"/>
                <w:szCs w:val="28"/>
              </w:rPr>
              <w:t xml:space="preserve"> (on AAT)</w:t>
            </w:r>
          </w:p>
        </w:tc>
        <w:tc>
          <w:tcPr>
            <w:tcW w:w="2410" w:type="dxa"/>
          </w:tcPr>
          <w:p w14:paraId="111CA1D5" w14:textId="38CBA439" w:rsidR="00136A35" w:rsidRPr="0014265B" w:rsidRDefault="00136A35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£20.00</w:t>
            </w:r>
          </w:p>
        </w:tc>
      </w:tr>
      <w:tr w:rsidR="00136A35" w14:paraId="5A1E48B3" w14:textId="77777777" w:rsidTr="0014265B">
        <w:trPr>
          <w:jc w:val="center"/>
        </w:trPr>
        <w:tc>
          <w:tcPr>
            <w:tcW w:w="6232" w:type="dxa"/>
          </w:tcPr>
          <w:p w14:paraId="008A8D5F" w14:textId="3C45C41A" w:rsidR="00136A35" w:rsidRPr="0014265B" w:rsidRDefault="00136A35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2</w:t>
            </w:r>
            <w:r w:rsidRPr="0014265B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14265B">
              <w:rPr>
                <w:b/>
                <w:bCs/>
                <w:sz w:val="28"/>
                <w:szCs w:val="28"/>
              </w:rPr>
              <w:t xml:space="preserve"> VTTA North Rider</w:t>
            </w:r>
            <w:r w:rsidR="00853EC5">
              <w:rPr>
                <w:b/>
                <w:bCs/>
                <w:sz w:val="28"/>
                <w:szCs w:val="28"/>
              </w:rPr>
              <w:t xml:space="preserve"> (on AAT)</w:t>
            </w:r>
          </w:p>
        </w:tc>
        <w:tc>
          <w:tcPr>
            <w:tcW w:w="2410" w:type="dxa"/>
          </w:tcPr>
          <w:p w14:paraId="5E5E137B" w14:textId="0C551264" w:rsidR="00136A35" w:rsidRPr="0014265B" w:rsidRDefault="00136A35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£15.00</w:t>
            </w:r>
          </w:p>
        </w:tc>
      </w:tr>
      <w:tr w:rsidR="00136A35" w14:paraId="782282A7" w14:textId="77777777" w:rsidTr="0014265B">
        <w:trPr>
          <w:jc w:val="center"/>
        </w:trPr>
        <w:tc>
          <w:tcPr>
            <w:tcW w:w="6232" w:type="dxa"/>
          </w:tcPr>
          <w:p w14:paraId="04E7C66E" w14:textId="7996657C" w:rsidR="00136A35" w:rsidRPr="0014265B" w:rsidRDefault="00136A35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1</w:t>
            </w:r>
            <w:r w:rsidRPr="0014265B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14265B">
              <w:rPr>
                <w:b/>
                <w:bCs/>
                <w:sz w:val="28"/>
                <w:szCs w:val="28"/>
              </w:rPr>
              <w:t xml:space="preserve"> Barnesbury CC Rider (on actual time)</w:t>
            </w:r>
          </w:p>
        </w:tc>
        <w:tc>
          <w:tcPr>
            <w:tcW w:w="2410" w:type="dxa"/>
          </w:tcPr>
          <w:p w14:paraId="4AB40B4E" w14:textId="1E2F7A5E" w:rsidR="00136A35" w:rsidRPr="0014265B" w:rsidRDefault="00136A35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£10.00</w:t>
            </w:r>
          </w:p>
        </w:tc>
      </w:tr>
      <w:tr w:rsidR="00136A35" w14:paraId="531E984F" w14:textId="77777777" w:rsidTr="0014265B">
        <w:trPr>
          <w:jc w:val="center"/>
        </w:trPr>
        <w:tc>
          <w:tcPr>
            <w:tcW w:w="6232" w:type="dxa"/>
          </w:tcPr>
          <w:p w14:paraId="6EA5A178" w14:textId="04D8221F" w:rsidR="00136A35" w:rsidRPr="0014265B" w:rsidRDefault="00136A35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1</w:t>
            </w:r>
            <w:r w:rsidRPr="0014265B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14265B">
              <w:rPr>
                <w:b/>
                <w:bCs/>
                <w:sz w:val="28"/>
                <w:szCs w:val="28"/>
              </w:rPr>
              <w:t xml:space="preserve"> Barnesbury CC Rider (handicap time)</w:t>
            </w:r>
          </w:p>
        </w:tc>
        <w:tc>
          <w:tcPr>
            <w:tcW w:w="2410" w:type="dxa"/>
          </w:tcPr>
          <w:p w14:paraId="6330684F" w14:textId="48B00D25" w:rsidR="00136A35" w:rsidRPr="0014265B" w:rsidRDefault="00136A35" w:rsidP="0014265B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14265B">
              <w:rPr>
                <w:b/>
                <w:bCs/>
                <w:sz w:val="28"/>
                <w:szCs w:val="28"/>
              </w:rPr>
              <w:t>£10.00</w:t>
            </w:r>
          </w:p>
        </w:tc>
      </w:tr>
    </w:tbl>
    <w:p w14:paraId="5458F0F4" w14:textId="77777777" w:rsidR="00136A35" w:rsidRPr="00136A35" w:rsidRDefault="00136A35">
      <w:pPr>
        <w:rPr>
          <w:b/>
          <w:bCs/>
        </w:rPr>
      </w:pPr>
    </w:p>
    <w:sectPr w:rsidR="00136A35" w:rsidRPr="00136A35" w:rsidSect="00136A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35"/>
    <w:rsid w:val="00136A35"/>
    <w:rsid w:val="0014265B"/>
    <w:rsid w:val="00521C20"/>
    <w:rsid w:val="00737680"/>
    <w:rsid w:val="0085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07D9"/>
  <w15:chartTrackingRefBased/>
  <w15:docId w15:val="{461B2186-2942-44E9-91D8-E13CCA16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Dyson</dc:creator>
  <cp:keywords/>
  <dc:description/>
  <cp:lastModifiedBy>Sharon Dyson</cp:lastModifiedBy>
  <cp:revision>3</cp:revision>
  <dcterms:created xsi:type="dcterms:W3CDTF">2023-07-17T10:09:00Z</dcterms:created>
  <dcterms:modified xsi:type="dcterms:W3CDTF">2023-07-18T14:03:00Z</dcterms:modified>
</cp:coreProperties>
</file>