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FB" w:rsidRPr="003303D6" w:rsidRDefault="00B90BFB" w:rsidP="007D5A8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303D6">
        <w:rPr>
          <w:rFonts w:ascii="Arial" w:hAnsi="Arial" w:cs="Arial"/>
          <w:b/>
          <w:sz w:val="24"/>
          <w:szCs w:val="24"/>
        </w:rPr>
        <w:t>Open 25 mile TT</w:t>
      </w:r>
      <w:r w:rsidR="00BB1AF8">
        <w:rPr>
          <w:rFonts w:ascii="Arial" w:hAnsi="Arial" w:cs="Arial"/>
          <w:b/>
          <w:sz w:val="24"/>
          <w:szCs w:val="24"/>
        </w:rPr>
        <w:t xml:space="preserve"> Results</w:t>
      </w:r>
    </w:p>
    <w:p w:rsidR="00B90BFB" w:rsidRPr="003303D6" w:rsidRDefault="00B90BFB" w:rsidP="007D5A8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303D6">
        <w:rPr>
          <w:rFonts w:ascii="Arial" w:hAnsi="Arial" w:cs="Arial"/>
          <w:b/>
          <w:sz w:val="24"/>
          <w:szCs w:val="24"/>
        </w:rPr>
        <w:t>Promoted for and on behalf of Cycling Time Trials under their rules and regulations</w:t>
      </w:r>
    </w:p>
    <w:p w:rsidR="00B90BFB" w:rsidRPr="003303D6" w:rsidRDefault="00EC4ADB" w:rsidP="007D5A83">
      <w:pPr>
        <w:spacing w:after="0" w:line="240" w:lineRule="auto"/>
        <w:rPr>
          <w:b/>
          <w:sz w:val="24"/>
          <w:szCs w:val="24"/>
        </w:rPr>
      </w:pPr>
      <w:r w:rsidRPr="003303D6">
        <w:rPr>
          <w:b/>
          <w:sz w:val="24"/>
          <w:szCs w:val="24"/>
        </w:rPr>
        <w:t>S</w:t>
      </w:r>
      <w:r w:rsidR="00E02D4E">
        <w:rPr>
          <w:b/>
          <w:sz w:val="24"/>
          <w:szCs w:val="24"/>
        </w:rPr>
        <w:t>aturday</w:t>
      </w:r>
      <w:r w:rsidRPr="003303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EF7A5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Aug</w:t>
      </w:r>
      <w:r w:rsidR="0057370C">
        <w:rPr>
          <w:b/>
          <w:sz w:val="24"/>
          <w:szCs w:val="24"/>
        </w:rPr>
        <w:t xml:space="preserve"> 17</w:t>
      </w:r>
      <w:r w:rsidRPr="003303D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303D6">
        <w:rPr>
          <w:b/>
          <w:sz w:val="24"/>
          <w:szCs w:val="24"/>
        </w:rPr>
        <w:t>First rider off: 14:01hrs</w:t>
      </w:r>
    </w:p>
    <w:p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</w:rPr>
        <w:t>Event organiser:</w:t>
      </w:r>
      <w:r w:rsidRPr="007D5A83">
        <w:rPr>
          <w:sz w:val="18"/>
          <w:szCs w:val="18"/>
        </w:rPr>
        <w:t xml:space="preserve"> Kenneth Brown</w:t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="007D5A83">
        <w:rPr>
          <w:sz w:val="18"/>
          <w:szCs w:val="18"/>
        </w:rPr>
        <w:tab/>
      </w:r>
      <w:r w:rsidRPr="007D5A83">
        <w:rPr>
          <w:b/>
          <w:sz w:val="18"/>
          <w:szCs w:val="18"/>
        </w:rPr>
        <w:t>Timekeeper</w:t>
      </w:r>
      <w:r w:rsidR="004C359D" w:rsidRPr="007D5A83">
        <w:rPr>
          <w:b/>
          <w:sz w:val="18"/>
          <w:szCs w:val="18"/>
        </w:rPr>
        <w:t>:</w:t>
      </w:r>
      <w:r w:rsidRPr="007D5A83">
        <w:rPr>
          <w:sz w:val="18"/>
          <w:szCs w:val="18"/>
        </w:rPr>
        <w:t xml:space="preserve"> </w:t>
      </w:r>
      <w:r w:rsidR="004C359D" w:rsidRPr="007D5A83">
        <w:rPr>
          <w:sz w:val="18"/>
          <w:szCs w:val="18"/>
        </w:rPr>
        <w:t>Mr</w:t>
      </w:r>
      <w:r w:rsidR="00EF7A53">
        <w:rPr>
          <w:sz w:val="18"/>
          <w:szCs w:val="18"/>
        </w:rPr>
        <w:t xml:space="preserve"> Keith Bickley</w:t>
      </w:r>
    </w:p>
    <w:p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sz w:val="18"/>
          <w:szCs w:val="18"/>
        </w:rPr>
        <w:t>33 Chaucer Road, Workington, Cumbria, CA14 4HQ</w:t>
      </w:r>
      <w:r w:rsidR="004C359D" w:rsidRPr="007D5A83">
        <w:rPr>
          <w:sz w:val="18"/>
          <w:szCs w:val="18"/>
        </w:rPr>
        <w:tab/>
      </w:r>
      <w:r w:rsidR="004C359D" w:rsidRPr="007D5A83">
        <w:rPr>
          <w:sz w:val="18"/>
          <w:szCs w:val="18"/>
        </w:rPr>
        <w:tab/>
      </w:r>
      <w:r w:rsidR="007D5A83">
        <w:rPr>
          <w:sz w:val="18"/>
          <w:szCs w:val="18"/>
        </w:rPr>
        <w:tab/>
      </w:r>
      <w:r w:rsidR="004C359D" w:rsidRPr="007D5A83">
        <w:rPr>
          <w:b/>
          <w:sz w:val="18"/>
          <w:szCs w:val="18"/>
        </w:rPr>
        <w:t>Assistant:</w:t>
      </w:r>
      <w:r w:rsidR="004C359D" w:rsidRPr="007D5A83">
        <w:rPr>
          <w:sz w:val="18"/>
          <w:szCs w:val="18"/>
        </w:rPr>
        <w:t xml:space="preserve"> Mr Tim Houghton</w:t>
      </w:r>
    </w:p>
    <w:p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color w:val="548DD4" w:themeColor="text2" w:themeTint="99"/>
          <w:sz w:val="18"/>
          <w:szCs w:val="18"/>
        </w:rPr>
        <w:t>Tel</w:t>
      </w:r>
      <w:r w:rsidRPr="007D5A83">
        <w:rPr>
          <w:sz w:val="18"/>
          <w:szCs w:val="18"/>
        </w:rPr>
        <w:t xml:space="preserve"> 07921334158 </w:t>
      </w:r>
      <w:r w:rsidRPr="007D5A83">
        <w:rPr>
          <w:color w:val="548DD4" w:themeColor="text2" w:themeTint="99"/>
          <w:sz w:val="18"/>
          <w:szCs w:val="18"/>
        </w:rPr>
        <w:t>email</w:t>
      </w:r>
      <w:r w:rsidRPr="007D5A83">
        <w:rPr>
          <w:sz w:val="18"/>
          <w:szCs w:val="18"/>
        </w:rPr>
        <w:t xml:space="preserve"> </w:t>
      </w:r>
      <w:hyperlink r:id="rId6" w:history="1">
        <w:r w:rsidR="004C359D" w:rsidRPr="007D5A83">
          <w:rPr>
            <w:rStyle w:val="Hyperlink"/>
            <w:sz w:val="18"/>
            <w:szCs w:val="18"/>
          </w:rPr>
          <w:t>kennethbrown81@sky.com</w:t>
        </w:r>
      </w:hyperlink>
    </w:p>
    <w:p w:rsidR="004C359D" w:rsidRDefault="004C359D" w:rsidP="007D5A83">
      <w:pPr>
        <w:spacing w:after="0"/>
      </w:pPr>
    </w:p>
    <w:p w:rsidR="004C359D" w:rsidRPr="007D5A83" w:rsidRDefault="004C359D" w:rsidP="007D5A83">
      <w:pPr>
        <w:pStyle w:val="normal0"/>
        <w:ind w:left="1440" w:hanging="1440"/>
        <w:jc w:val="both"/>
        <w:rPr>
          <w:sz w:val="20"/>
          <w:szCs w:val="20"/>
        </w:rPr>
      </w:pPr>
      <w:r w:rsidRPr="007D5A83">
        <w:rPr>
          <w:b/>
          <w:sz w:val="20"/>
          <w:szCs w:val="20"/>
          <w:u w:val="single"/>
        </w:rPr>
        <w:t>Event HQ-</w:t>
      </w:r>
      <w:r w:rsidRPr="007D5A83">
        <w:rPr>
          <w:sz w:val="20"/>
          <w:szCs w:val="20"/>
        </w:rPr>
        <w:t xml:space="preserve"> </w:t>
      </w:r>
      <w:r w:rsidRPr="007D5A83">
        <w:rPr>
          <w:sz w:val="20"/>
          <w:szCs w:val="20"/>
        </w:rPr>
        <w:tab/>
      </w:r>
      <w:r w:rsidRPr="005C0288">
        <w:rPr>
          <w:rStyle w:val="c-41"/>
          <w:b w:val="0"/>
          <w:sz w:val="22"/>
          <w:szCs w:val="22"/>
        </w:rPr>
        <w:t>Eaglesfield Village Hall</w:t>
      </w:r>
      <w:r w:rsidRPr="005C0288">
        <w:rPr>
          <w:rStyle w:val="c-51"/>
          <w:b w:val="0"/>
          <w:sz w:val="22"/>
          <w:szCs w:val="22"/>
        </w:rPr>
        <w:t xml:space="preserve">, </w:t>
      </w:r>
      <w:r w:rsidRPr="005C0288">
        <w:rPr>
          <w:rStyle w:val="c-41"/>
          <w:b w:val="0"/>
          <w:sz w:val="22"/>
          <w:szCs w:val="22"/>
        </w:rPr>
        <w:t xml:space="preserve">Eaglesfield Village, </w:t>
      </w:r>
      <w:r w:rsidRPr="005C0288">
        <w:rPr>
          <w:rStyle w:val="c-51"/>
          <w:b w:val="0"/>
          <w:i/>
          <w:sz w:val="22"/>
          <w:szCs w:val="22"/>
        </w:rPr>
        <w:t>Barkers</w:t>
      </w:r>
      <w:r w:rsidRPr="005C0288">
        <w:rPr>
          <w:rStyle w:val="c-51"/>
          <w:b w:val="0"/>
          <w:sz w:val="22"/>
          <w:szCs w:val="22"/>
        </w:rPr>
        <w:t xml:space="preserve"> </w:t>
      </w:r>
      <w:r w:rsidRPr="005C0288">
        <w:rPr>
          <w:rStyle w:val="c-51"/>
          <w:b w:val="0"/>
          <w:i/>
          <w:sz w:val="22"/>
          <w:szCs w:val="22"/>
        </w:rPr>
        <w:t>Meadow, Cockermouth</w:t>
      </w:r>
      <w:r w:rsidRPr="005C0288">
        <w:rPr>
          <w:rStyle w:val="c-51"/>
          <w:b w:val="0"/>
          <w:sz w:val="22"/>
          <w:szCs w:val="22"/>
        </w:rPr>
        <w:t xml:space="preserve">, </w:t>
      </w:r>
      <w:r w:rsidRPr="005C0288">
        <w:rPr>
          <w:rStyle w:val="c-51"/>
          <w:b w:val="0"/>
          <w:i/>
          <w:sz w:val="22"/>
          <w:szCs w:val="22"/>
        </w:rPr>
        <w:t>Cumbria</w:t>
      </w:r>
      <w:r w:rsidRPr="005C0288">
        <w:rPr>
          <w:i/>
          <w:sz w:val="22"/>
          <w:szCs w:val="22"/>
        </w:rPr>
        <w:t>,</w:t>
      </w:r>
      <w:r w:rsidRPr="007D5A83">
        <w:rPr>
          <w:sz w:val="20"/>
          <w:szCs w:val="20"/>
        </w:rPr>
        <w:t xml:space="preserve"> </w:t>
      </w:r>
      <w:r w:rsidRPr="007D5A83">
        <w:rPr>
          <w:rStyle w:val="c-51"/>
          <w:sz w:val="20"/>
          <w:szCs w:val="20"/>
        </w:rPr>
        <w:t>CA13 0RN</w:t>
      </w:r>
      <w:r w:rsidRPr="007D5A83">
        <w:rPr>
          <w:rStyle w:val="c-51"/>
          <w:b w:val="0"/>
          <w:sz w:val="20"/>
          <w:szCs w:val="20"/>
        </w:rPr>
        <w:t>.</w:t>
      </w:r>
      <w:r w:rsidR="00C01901" w:rsidRPr="007D5A83">
        <w:rPr>
          <w:rStyle w:val="c-51"/>
          <w:b w:val="0"/>
          <w:sz w:val="20"/>
          <w:szCs w:val="20"/>
        </w:rPr>
        <w:t xml:space="preserve"> </w:t>
      </w:r>
    </w:p>
    <w:p w:rsidR="004C359D" w:rsidRDefault="004C359D" w:rsidP="007D5A83">
      <w:pPr>
        <w:spacing w:after="0"/>
      </w:pPr>
    </w:p>
    <w:p w:rsidR="00B90BFB" w:rsidRPr="004C359D" w:rsidRDefault="004C359D" w:rsidP="007D5A83">
      <w:pPr>
        <w:spacing w:after="0"/>
        <w:rPr>
          <w:rFonts w:ascii="Arial" w:hAnsi="Arial" w:cs="Arial"/>
          <w:b/>
        </w:rPr>
      </w:pPr>
      <w:r w:rsidRPr="00627A36">
        <w:rPr>
          <w:rFonts w:ascii="Arial" w:hAnsi="Arial" w:cs="Arial"/>
          <w:b/>
        </w:rPr>
        <w:t>Course L2511</w:t>
      </w:r>
    </w:p>
    <w:p w:rsidR="00B90BFB" w:rsidRPr="007D5A83" w:rsidRDefault="00B90BFB" w:rsidP="007D5A83">
      <w:pPr>
        <w:spacing w:after="0"/>
        <w:rPr>
          <w:sz w:val="16"/>
          <w:szCs w:val="16"/>
        </w:rPr>
      </w:pPr>
      <w:r w:rsidRPr="007D5A83">
        <w:rPr>
          <w:rFonts w:ascii="Arial" w:hAnsi="Arial"/>
          <w:noProof/>
          <w:sz w:val="16"/>
          <w:szCs w:val="16"/>
        </w:rPr>
        <w:t>Start left at painted mark on kerb against drain at the East end of the first layby to the east of Simonscales Bridge over the A66.</w:t>
      </w:r>
      <w:bookmarkStart w:id="0" w:name="_GoBack"/>
      <w:bookmarkEnd w:id="0"/>
      <w:r w:rsidRPr="007D5A83">
        <w:rPr>
          <w:rFonts w:ascii="Arial" w:hAnsi="Arial"/>
          <w:noProof/>
          <w:sz w:val="16"/>
          <w:szCs w:val="16"/>
        </w:rPr>
        <w:t>This layby is 0.75 mile from roundabout junction with the A5086 Cockermouth/Egremont Road.  Proceed from the start along the A66 in a Easterly direction to meet the A591 keswick/Bothel roundabout junction.  Encircle the roundabout and retrace along the A66 to roundabout at Cockermouth/Egremont junction, turn left taking the A5086 Egremont Road, to finish beyond entrance road sheep centre at a point 20 yards from sloping kerb and 6 yards before manhole cover.  25 miles painted mark</w:t>
      </w:r>
    </w:p>
    <w:p w:rsidR="004E66BE" w:rsidRPr="003303D6" w:rsidRDefault="004E66BE" w:rsidP="007D5A83">
      <w:pPr>
        <w:spacing w:after="0"/>
        <w:jc w:val="both"/>
        <w:rPr>
          <w:sz w:val="18"/>
          <w:szCs w:val="18"/>
        </w:rPr>
      </w:pPr>
    </w:p>
    <w:p w:rsidR="004C359D" w:rsidRPr="00E306EC" w:rsidRDefault="00271DD5" w:rsidP="007D5A83">
      <w:pPr>
        <w:spacing w:after="0"/>
        <w:rPr>
          <w:sz w:val="24"/>
          <w:szCs w:val="24"/>
          <w:u w:val="single"/>
        </w:rPr>
      </w:pPr>
      <w:r w:rsidRPr="00E306EC">
        <w:rPr>
          <w:b/>
          <w:sz w:val="24"/>
          <w:szCs w:val="24"/>
          <w:u w:val="single"/>
        </w:rPr>
        <w:t>AWARDS</w:t>
      </w:r>
    </w:p>
    <w:tbl>
      <w:tblPr>
        <w:tblStyle w:val="TableGrid"/>
        <w:tblW w:w="9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96"/>
        <w:gridCol w:w="908"/>
        <w:gridCol w:w="1127"/>
        <w:gridCol w:w="1313"/>
        <w:gridCol w:w="2268"/>
        <w:gridCol w:w="1418"/>
        <w:gridCol w:w="1148"/>
      </w:tblGrid>
      <w:tr w:rsidR="00ED5EB6" w:rsidRPr="00BD4AC2" w:rsidTr="00CF6715">
        <w:tc>
          <w:tcPr>
            <w:tcW w:w="1296" w:type="dxa"/>
            <w:tcBorders>
              <w:bottom w:val="single" w:sz="4" w:space="0" w:color="auto"/>
            </w:tcBorders>
          </w:tcPr>
          <w:p w:rsidR="00ED5EB6" w:rsidRPr="00BD4AC2" w:rsidRDefault="00ED5EB6" w:rsidP="00ED5EB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ED5EB6" w:rsidRPr="00BD4AC2" w:rsidRDefault="00ED5EB6" w:rsidP="00ED5EB6">
            <w:pPr>
              <w:jc w:val="center"/>
              <w:rPr>
                <w:b/>
                <w:sz w:val="18"/>
                <w:szCs w:val="18"/>
              </w:rPr>
            </w:pPr>
            <w:r w:rsidRPr="00BD4AC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  <w:vAlign w:val="bottom"/>
          </w:tcPr>
          <w:p w:rsidR="00ED5EB6" w:rsidRPr="00BD4AC2" w:rsidRDefault="00ED5EB6" w:rsidP="00ED5EB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BD4AC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Name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D5EB6" w:rsidRPr="00BD4AC2" w:rsidRDefault="00ED5EB6" w:rsidP="00ED5EB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BD4AC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5EB6" w:rsidRPr="00BD4AC2" w:rsidRDefault="00ED5EB6" w:rsidP="00ED5EB6">
            <w:pPr>
              <w:jc w:val="center"/>
              <w:rPr>
                <w:b/>
                <w:sz w:val="18"/>
                <w:szCs w:val="18"/>
              </w:rPr>
            </w:pPr>
            <w:r w:rsidRPr="00BD4AC2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ED5EB6" w:rsidRPr="00BD4AC2" w:rsidRDefault="00BD4AC2" w:rsidP="007D5A83">
            <w:pPr>
              <w:rPr>
                <w:b/>
                <w:sz w:val="18"/>
                <w:szCs w:val="18"/>
              </w:rPr>
            </w:pPr>
            <w:r w:rsidRPr="00BD4AC2">
              <w:rPr>
                <w:b/>
                <w:sz w:val="18"/>
                <w:szCs w:val="18"/>
              </w:rPr>
              <w:t>Award</w:t>
            </w:r>
          </w:p>
        </w:tc>
      </w:tr>
      <w:tr w:rsidR="00CF6715" w:rsidTr="00CF6715"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CF6715" w:rsidRPr="00BD4AC2" w:rsidRDefault="00CF6715" w:rsidP="00BD4AC2">
            <w:pPr>
              <w:rPr>
                <w:b/>
                <w:sz w:val="18"/>
                <w:szCs w:val="18"/>
              </w:rPr>
            </w:pPr>
            <w:r w:rsidRPr="00BD4AC2">
              <w:rPr>
                <w:b/>
                <w:sz w:val="18"/>
                <w:szCs w:val="18"/>
              </w:rPr>
              <w:t>Overall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CF6715" w:rsidRDefault="00CF6715" w:rsidP="00BD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bottom"/>
          </w:tcPr>
          <w:p w:rsidR="00CF6715" w:rsidRDefault="00CF67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bottom"/>
          </w:tcPr>
          <w:p w:rsidR="00CF6715" w:rsidRDefault="00CF67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Rigby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CF6715" w:rsidRPr="00EF7A53" w:rsidRDefault="00CF6715" w:rsidP="00EF7A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Springfield Financial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F6715" w:rsidRDefault="00CF67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00.50.15</w:t>
            </w: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</w:tcPr>
          <w:p w:rsidR="00CF6715" w:rsidRDefault="00CF6715" w:rsidP="00BD4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</w:tr>
      <w:tr w:rsidR="00CF6715" w:rsidTr="00CF6715">
        <w:tc>
          <w:tcPr>
            <w:tcW w:w="1296" w:type="dxa"/>
            <w:tcBorders>
              <w:left w:val="single" w:sz="4" w:space="0" w:color="auto"/>
            </w:tcBorders>
          </w:tcPr>
          <w:p w:rsidR="00CF6715" w:rsidRPr="00BD4AC2" w:rsidRDefault="00CF6715" w:rsidP="00BD4AC2">
            <w:pPr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</w:tcPr>
          <w:p w:rsidR="00CF6715" w:rsidRDefault="00CF6715" w:rsidP="00BD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</w:t>
            </w:r>
          </w:p>
        </w:tc>
        <w:tc>
          <w:tcPr>
            <w:tcW w:w="1127" w:type="dxa"/>
            <w:vAlign w:val="bottom"/>
          </w:tcPr>
          <w:p w:rsidR="00CF6715" w:rsidRDefault="00CF67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Stephen</w:t>
            </w:r>
          </w:p>
        </w:tc>
        <w:tc>
          <w:tcPr>
            <w:tcW w:w="1313" w:type="dxa"/>
            <w:vAlign w:val="bottom"/>
          </w:tcPr>
          <w:p w:rsidR="00CF6715" w:rsidRDefault="00CF67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Irwin</w:t>
            </w:r>
          </w:p>
        </w:tc>
        <w:tc>
          <w:tcPr>
            <w:tcW w:w="2268" w:type="dxa"/>
            <w:vAlign w:val="bottom"/>
          </w:tcPr>
          <w:p w:rsidR="00CF6715" w:rsidRPr="005C0288" w:rsidRDefault="00CF6715" w:rsidP="00EF7A5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North Lancs RC</w:t>
            </w:r>
          </w:p>
        </w:tc>
        <w:tc>
          <w:tcPr>
            <w:tcW w:w="1418" w:type="dxa"/>
            <w:vAlign w:val="bottom"/>
          </w:tcPr>
          <w:p w:rsidR="00CF6715" w:rsidRDefault="00CF67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00.50.20</w:t>
            </w:r>
          </w:p>
        </w:tc>
        <w:tc>
          <w:tcPr>
            <w:tcW w:w="1148" w:type="dxa"/>
            <w:tcBorders>
              <w:right w:val="single" w:sz="4" w:space="0" w:color="auto"/>
            </w:tcBorders>
          </w:tcPr>
          <w:p w:rsidR="00CF6715" w:rsidRDefault="00CF6715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£25</w:t>
            </w:r>
          </w:p>
        </w:tc>
      </w:tr>
      <w:tr w:rsidR="00CF6715" w:rsidTr="00CF6715"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CF6715" w:rsidRPr="00BD4AC2" w:rsidRDefault="00CF6715" w:rsidP="00BD4AC2">
            <w:pPr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CF6715" w:rsidRDefault="00CF6715" w:rsidP="00BD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Third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:rsidR="00CF6715" w:rsidRDefault="00CF67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bottom"/>
          </w:tcPr>
          <w:p w:rsidR="00CF6715" w:rsidRDefault="00CF67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Bickley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F6715" w:rsidRPr="005C0288" w:rsidRDefault="00CF6715" w:rsidP="00EF7A53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Border City Whs CC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F6715" w:rsidRDefault="00CF67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00.52.22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CF6715" w:rsidRDefault="00CF6715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</w:tr>
      <w:tr w:rsidR="003E37A3" w:rsidTr="00EC4ADB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37A3" w:rsidRPr="00BD4AC2" w:rsidRDefault="003E37A3" w:rsidP="00BD4AC2">
            <w:pPr>
              <w:rPr>
                <w:b/>
                <w:sz w:val="18"/>
                <w:szCs w:val="18"/>
              </w:rPr>
            </w:pPr>
            <w:r w:rsidRPr="00BD4AC2">
              <w:rPr>
                <w:b/>
                <w:sz w:val="18"/>
                <w:szCs w:val="18"/>
              </w:rPr>
              <w:t>Vet 40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3E37A3" w:rsidRDefault="003E37A3" w:rsidP="00BD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E37A3" w:rsidRPr="00EF7A53" w:rsidRDefault="003E37A3" w:rsidP="00EF7A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Cleveleys Road Club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E37A3" w:rsidRDefault="003E37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00.53.05</w:t>
            </w: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</w:tcPr>
          <w:p w:rsidR="003E37A3" w:rsidRDefault="003E37A3" w:rsidP="00EC4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</w:tr>
      <w:tr w:rsidR="003E37A3" w:rsidTr="00EC4ADB"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37A3" w:rsidRPr="00BD4AC2" w:rsidRDefault="003E37A3" w:rsidP="00BD4AC2">
            <w:pPr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3E37A3" w:rsidRDefault="003E37A3" w:rsidP="00BD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Morgan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E37A3" w:rsidRPr="00EF7A53" w:rsidRDefault="003E37A3" w:rsidP="00EF7A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Coveryourcar.co.uk RT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E37A3" w:rsidRDefault="003E37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00.53.09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3E37A3" w:rsidRDefault="003E37A3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</w:t>
            </w:r>
          </w:p>
        </w:tc>
      </w:tr>
      <w:tr w:rsidR="003E37A3" w:rsidTr="00CF6715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37A3" w:rsidRPr="00BD4AC2" w:rsidRDefault="003E37A3" w:rsidP="00BD4AC2">
            <w:pPr>
              <w:rPr>
                <w:b/>
                <w:sz w:val="18"/>
                <w:szCs w:val="18"/>
              </w:rPr>
            </w:pPr>
            <w:r w:rsidRPr="00BD4AC2">
              <w:rPr>
                <w:b/>
                <w:sz w:val="18"/>
                <w:szCs w:val="18"/>
              </w:rPr>
              <w:t>Vet 50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3E37A3" w:rsidRDefault="003E37A3" w:rsidP="00BD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Riise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E37A3" w:rsidRPr="00EF7A53" w:rsidRDefault="003E37A3" w:rsidP="00EF7A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Shetland Wheelers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37A3" w:rsidRDefault="003E37A3" w:rsidP="00BD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00.54.27</w:t>
            </w: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</w:tcPr>
          <w:p w:rsidR="003E37A3" w:rsidRDefault="003E37A3" w:rsidP="00EC4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</w:tr>
      <w:tr w:rsidR="003E37A3" w:rsidTr="00CF6715"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37A3" w:rsidRPr="00BD4AC2" w:rsidRDefault="003E37A3" w:rsidP="00BD4AC2">
            <w:pPr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3E37A3" w:rsidRDefault="003E37A3" w:rsidP="00BD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Alan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Roper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E37A3" w:rsidRPr="00EF7A53" w:rsidRDefault="003E37A3" w:rsidP="00EF7A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7A3" w:rsidRPr="00BD4AC2" w:rsidRDefault="003E37A3" w:rsidP="00BD4A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00.58.24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3E37A3" w:rsidRDefault="003E37A3" w:rsidP="00EC4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</w:t>
            </w:r>
          </w:p>
        </w:tc>
      </w:tr>
      <w:tr w:rsidR="003E37A3" w:rsidTr="00CF6715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37A3" w:rsidRPr="00BD4AC2" w:rsidRDefault="003E37A3" w:rsidP="00BD4AC2">
            <w:pPr>
              <w:rPr>
                <w:b/>
                <w:sz w:val="18"/>
                <w:szCs w:val="18"/>
              </w:rPr>
            </w:pPr>
            <w:r w:rsidRPr="00BD4AC2">
              <w:rPr>
                <w:b/>
                <w:sz w:val="18"/>
                <w:szCs w:val="18"/>
              </w:rPr>
              <w:t>Vet 60+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3E37A3" w:rsidRDefault="003E37A3" w:rsidP="00BD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russ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richardson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E37A3" w:rsidRPr="00CF6715" w:rsidRDefault="003E37A3" w:rsidP="00CF67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Teesdale CRC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37A3" w:rsidRPr="00BD4AC2" w:rsidRDefault="003E37A3" w:rsidP="00BD4A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00.55.12</w:t>
            </w: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</w:tcPr>
          <w:p w:rsidR="003E37A3" w:rsidRDefault="003E37A3" w:rsidP="00EC4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</w:tr>
      <w:tr w:rsidR="003E37A3" w:rsidTr="00CF6715"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37A3" w:rsidRPr="00BD4AC2" w:rsidRDefault="003E37A3" w:rsidP="00BD4AC2">
            <w:pPr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3E37A3" w:rsidRDefault="003E37A3" w:rsidP="00BD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E37A3" w:rsidRPr="005C0288" w:rsidRDefault="003E37A3" w:rsidP="00BD4AC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Springfield Financial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7A3" w:rsidRPr="00BD4AC2" w:rsidRDefault="003E37A3" w:rsidP="00BD4A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00.58.17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3E37A3" w:rsidRDefault="003E37A3" w:rsidP="00EC4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</w:t>
            </w:r>
          </w:p>
        </w:tc>
      </w:tr>
      <w:tr w:rsidR="003E37A3" w:rsidTr="00CF6715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A3" w:rsidRPr="00BD4AC2" w:rsidRDefault="003E37A3" w:rsidP="00BD4AC2">
            <w:pPr>
              <w:rPr>
                <w:b/>
                <w:sz w:val="18"/>
                <w:szCs w:val="18"/>
              </w:rPr>
            </w:pPr>
            <w:r w:rsidRPr="00BD4AC2">
              <w:rPr>
                <w:b/>
                <w:sz w:val="18"/>
                <w:szCs w:val="18"/>
              </w:rPr>
              <w:t>Ladies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:rsidR="003E37A3" w:rsidRDefault="003E37A3" w:rsidP="00BD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Katie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Lukas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37A3" w:rsidRPr="00CF6715" w:rsidRDefault="003E37A3" w:rsidP="00CF67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Beacon Wheelers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37A3" w:rsidRPr="00BD4AC2" w:rsidRDefault="003E37A3" w:rsidP="00BD4A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1.02.21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A3" w:rsidRDefault="003E37A3" w:rsidP="00EC4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</w:tr>
      <w:tr w:rsidR="003E37A3" w:rsidTr="00CF6715"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37A3" w:rsidRPr="00BD4AC2" w:rsidRDefault="003E37A3" w:rsidP="00BD4AC2">
            <w:pPr>
              <w:rPr>
                <w:b/>
                <w:sz w:val="18"/>
                <w:szCs w:val="18"/>
              </w:rPr>
            </w:pPr>
            <w:r w:rsidRPr="00BD4AC2">
              <w:rPr>
                <w:b/>
                <w:sz w:val="18"/>
                <w:szCs w:val="18"/>
              </w:rPr>
              <w:t>Team of 3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bottom"/>
          </w:tcPr>
          <w:p w:rsidR="003E37A3" w:rsidRDefault="003E37A3" w:rsidP="00EC4A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bottom"/>
          </w:tcPr>
          <w:p w:rsidR="003E37A3" w:rsidRDefault="003E37A3" w:rsidP="00EC4A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Rigby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E37A3" w:rsidRPr="00EF7A53" w:rsidRDefault="003E37A3" w:rsidP="00EC4A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Springfield Financial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37A3" w:rsidRDefault="003E37A3" w:rsidP="00BD4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50.15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37A3" w:rsidRDefault="003E37A3" w:rsidP="007D5A83">
            <w:pPr>
              <w:rPr>
                <w:sz w:val="18"/>
                <w:szCs w:val="18"/>
              </w:rPr>
            </w:pPr>
          </w:p>
        </w:tc>
      </w:tr>
      <w:tr w:rsidR="003E37A3" w:rsidTr="00CF6715">
        <w:tc>
          <w:tcPr>
            <w:tcW w:w="2204" w:type="dxa"/>
            <w:gridSpan w:val="2"/>
            <w:vMerge/>
            <w:tcBorders>
              <w:left w:val="single" w:sz="4" w:space="0" w:color="auto"/>
            </w:tcBorders>
          </w:tcPr>
          <w:p w:rsidR="003E37A3" w:rsidRDefault="003E37A3" w:rsidP="00BD4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</w:t>
            </w:r>
          </w:p>
        </w:tc>
        <w:tc>
          <w:tcPr>
            <w:tcW w:w="1313" w:type="dxa"/>
            <w:vAlign w:val="bottom"/>
          </w:tcPr>
          <w:p w:rsidR="003E37A3" w:rsidRDefault="003E37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Stell</w:t>
            </w:r>
          </w:p>
        </w:tc>
        <w:tc>
          <w:tcPr>
            <w:tcW w:w="2268" w:type="dxa"/>
            <w:vAlign w:val="bottom"/>
          </w:tcPr>
          <w:p w:rsidR="003E37A3" w:rsidRPr="005C0288" w:rsidRDefault="003E37A3" w:rsidP="00BD4AC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Springfield Financial</w:t>
            </w:r>
          </w:p>
        </w:tc>
        <w:tc>
          <w:tcPr>
            <w:tcW w:w="1418" w:type="dxa"/>
          </w:tcPr>
          <w:p w:rsidR="003E37A3" w:rsidRPr="00BD4AC2" w:rsidRDefault="003E37A3" w:rsidP="00BD4A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54.47</w:t>
            </w:r>
          </w:p>
        </w:tc>
        <w:tc>
          <w:tcPr>
            <w:tcW w:w="1148" w:type="dxa"/>
            <w:vMerge/>
            <w:tcBorders>
              <w:right w:val="single" w:sz="4" w:space="0" w:color="auto"/>
            </w:tcBorders>
          </w:tcPr>
          <w:p w:rsidR="003E37A3" w:rsidRDefault="003E37A3" w:rsidP="007D5A83">
            <w:pPr>
              <w:rPr>
                <w:sz w:val="18"/>
                <w:szCs w:val="18"/>
              </w:rPr>
            </w:pPr>
          </w:p>
        </w:tc>
      </w:tr>
      <w:tr w:rsidR="003E37A3" w:rsidTr="00CF6715">
        <w:tc>
          <w:tcPr>
            <w:tcW w:w="2204" w:type="dxa"/>
            <w:gridSpan w:val="2"/>
            <w:vMerge/>
            <w:tcBorders>
              <w:left w:val="single" w:sz="4" w:space="0" w:color="auto"/>
            </w:tcBorders>
          </w:tcPr>
          <w:p w:rsidR="003E37A3" w:rsidRDefault="003E37A3" w:rsidP="00BD4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vAlign w:val="bottom"/>
          </w:tcPr>
          <w:p w:rsidR="003E37A3" w:rsidRDefault="003E37A3" w:rsidP="00EC4A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313" w:type="dxa"/>
            <w:vAlign w:val="bottom"/>
          </w:tcPr>
          <w:p w:rsidR="003E37A3" w:rsidRDefault="003E37A3" w:rsidP="00EC4A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</w:t>
            </w:r>
          </w:p>
        </w:tc>
        <w:tc>
          <w:tcPr>
            <w:tcW w:w="2268" w:type="dxa"/>
            <w:vAlign w:val="bottom"/>
          </w:tcPr>
          <w:p w:rsidR="003E37A3" w:rsidRPr="005C0288" w:rsidRDefault="003E37A3" w:rsidP="00EC4ADB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Springfield Financial</w:t>
            </w:r>
          </w:p>
        </w:tc>
        <w:tc>
          <w:tcPr>
            <w:tcW w:w="1418" w:type="dxa"/>
          </w:tcPr>
          <w:p w:rsidR="003E37A3" w:rsidRPr="00BD4AC2" w:rsidRDefault="003E37A3" w:rsidP="00BD4A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58.17</w:t>
            </w:r>
          </w:p>
        </w:tc>
        <w:tc>
          <w:tcPr>
            <w:tcW w:w="1148" w:type="dxa"/>
            <w:vMerge/>
            <w:tcBorders>
              <w:right w:val="single" w:sz="4" w:space="0" w:color="auto"/>
            </w:tcBorders>
          </w:tcPr>
          <w:p w:rsidR="003E37A3" w:rsidRDefault="003E37A3" w:rsidP="007D5A83">
            <w:pPr>
              <w:rPr>
                <w:sz w:val="18"/>
                <w:szCs w:val="18"/>
              </w:rPr>
            </w:pPr>
          </w:p>
        </w:tc>
      </w:tr>
      <w:tr w:rsidR="003E37A3" w:rsidTr="00CF6715">
        <w:tc>
          <w:tcPr>
            <w:tcW w:w="22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37A3" w:rsidRDefault="003E37A3" w:rsidP="00BD4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bottom"/>
          </w:tcPr>
          <w:p w:rsidR="003E37A3" w:rsidRPr="00F4255B" w:rsidRDefault="003E37A3" w:rsidP="00BD4AC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bottom"/>
          </w:tcPr>
          <w:p w:rsidR="003E37A3" w:rsidRPr="00F4255B" w:rsidRDefault="003E37A3" w:rsidP="00BD4AC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E37A3" w:rsidRPr="00F4255B" w:rsidRDefault="003E37A3" w:rsidP="00BD4AC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7A3" w:rsidRDefault="003E37A3" w:rsidP="00BD4A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2.43.19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3E37A3" w:rsidRDefault="003E37A3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</w:tr>
    </w:tbl>
    <w:p w:rsidR="004E66BE" w:rsidRDefault="004E66BE" w:rsidP="007D5A83">
      <w:pPr>
        <w:spacing w:after="0"/>
        <w:rPr>
          <w:sz w:val="18"/>
          <w:szCs w:val="18"/>
        </w:rPr>
      </w:pPr>
    </w:p>
    <w:p w:rsidR="005C0288" w:rsidRDefault="005C0288" w:rsidP="007D5A83">
      <w:pPr>
        <w:spacing w:after="0"/>
        <w:rPr>
          <w:sz w:val="18"/>
          <w:szCs w:val="18"/>
        </w:rPr>
      </w:pPr>
    </w:p>
    <w:p w:rsidR="005C0288" w:rsidRPr="00EC513D" w:rsidRDefault="00EC513D" w:rsidP="00EC513D">
      <w:pPr>
        <w:spacing w:after="0"/>
        <w:jc w:val="both"/>
      </w:pPr>
      <w:r w:rsidRPr="00EC513D">
        <w:t xml:space="preserve">Unfortunately </w:t>
      </w:r>
      <w:r w:rsidR="003E37A3">
        <w:t xml:space="preserve">a lot of the prize winners left prior to presentation, </w:t>
      </w:r>
      <w:r w:rsidR="00EC4ADB">
        <w:t>I</w:t>
      </w:r>
      <w:r w:rsidR="003E37A3">
        <w:t xml:space="preserve"> did have some water b</w:t>
      </w:r>
      <w:r w:rsidR="00EC4ADB">
        <w:t>o</w:t>
      </w:r>
      <w:r w:rsidR="003E37A3">
        <w:t xml:space="preserve">ttles etc to distribute as well as the cash awards. If all prize winners can contact me with </w:t>
      </w:r>
      <w:r w:rsidR="00EC4ADB">
        <w:t>relevant</w:t>
      </w:r>
      <w:r w:rsidR="003E37A3">
        <w:t xml:space="preserve"> details as </w:t>
      </w:r>
      <w:r w:rsidR="00EC4ADB">
        <w:t>I</w:t>
      </w:r>
      <w:r w:rsidR="003E37A3">
        <w:t xml:space="preserve"> can pay via transfer or paypal. Alternatively if </w:t>
      </w:r>
      <w:r w:rsidR="00EC4ADB">
        <w:t>I</w:t>
      </w:r>
      <w:r w:rsidR="003E37A3">
        <w:t xml:space="preserve"> do not hear anything it will be an old fashioned cheque through the post</w:t>
      </w:r>
    </w:p>
    <w:p w:rsidR="00EC513D" w:rsidRPr="00EC513D" w:rsidRDefault="00EC513D" w:rsidP="00EC513D">
      <w:pPr>
        <w:spacing w:after="0"/>
        <w:jc w:val="both"/>
      </w:pPr>
    </w:p>
    <w:p w:rsidR="00EC513D" w:rsidRPr="00EC513D" w:rsidRDefault="00EC513D" w:rsidP="00EC513D">
      <w:pPr>
        <w:spacing w:after="0"/>
        <w:jc w:val="both"/>
      </w:pPr>
      <w:r w:rsidRPr="00EC513D">
        <w:t>Thank you to all the people that took part in the event and a special thanks to all the people involved with the running of the event. Without these people running of the event is not possible and it greatly appreciated.</w:t>
      </w:r>
    </w:p>
    <w:p w:rsidR="005C0288" w:rsidRDefault="005C0288" w:rsidP="007D5A83">
      <w:pPr>
        <w:spacing w:after="0"/>
        <w:rPr>
          <w:sz w:val="18"/>
          <w:szCs w:val="18"/>
        </w:rPr>
      </w:pPr>
    </w:p>
    <w:p w:rsidR="00473F3D" w:rsidRPr="00F4255B" w:rsidRDefault="00473F3D" w:rsidP="00F4255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en-GB"/>
        </w:rPr>
      </w:pPr>
    </w:p>
    <w:p w:rsidR="00EC513D" w:rsidRPr="00E306EC" w:rsidRDefault="00ED5EB6">
      <w:pPr>
        <w:rPr>
          <w:b/>
          <w:sz w:val="24"/>
          <w:szCs w:val="24"/>
          <w:u w:val="single"/>
        </w:rPr>
      </w:pPr>
      <w:r>
        <w:rPr>
          <w:sz w:val="18"/>
          <w:szCs w:val="18"/>
        </w:rPr>
        <w:br w:type="page"/>
      </w:r>
      <w:r w:rsidR="00E306EC" w:rsidRPr="00E306EC">
        <w:rPr>
          <w:b/>
          <w:sz w:val="24"/>
          <w:szCs w:val="24"/>
          <w:u w:val="single"/>
        </w:rPr>
        <w:lastRenderedPageBreak/>
        <w:t>R</w:t>
      </w:r>
      <w:r w:rsidR="00EC513D" w:rsidRPr="00E306EC">
        <w:rPr>
          <w:b/>
          <w:sz w:val="24"/>
          <w:szCs w:val="24"/>
          <w:u w:val="single"/>
        </w:rPr>
        <w:t>ESULT</w:t>
      </w:r>
      <w:r w:rsidR="00E306EC">
        <w:rPr>
          <w:b/>
          <w:sz w:val="24"/>
          <w:szCs w:val="24"/>
          <w:u w:val="single"/>
        </w:rPr>
        <w:t>S</w:t>
      </w:r>
    </w:p>
    <w:tbl>
      <w:tblPr>
        <w:tblW w:w="5000" w:type="pct"/>
        <w:tblLook w:val="04A0"/>
      </w:tblPr>
      <w:tblGrid>
        <w:gridCol w:w="1115"/>
        <w:gridCol w:w="1130"/>
        <w:gridCol w:w="1577"/>
        <w:gridCol w:w="3195"/>
        <w:gridCol w:w="1107"/>
        <w:gridCol w:w="1118"/>
      </w:tblGrid>
      <w:tr w:rsidR="00EC4ADB" w:rsidRPr="00ED5EB6" w:rsidTr="00EC4ADB">
        <w:trPr>
          <w:trHeight w:val="315"/>
          <w:tblHeader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D5EB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D5EB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Firstname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D5EB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Lastname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D5EB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D5EB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D5EB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Rigby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Springfield Financial Racing Team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50.15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Stephen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Irwin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Lancs RC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50.20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Bickley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Border City Whs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52.22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Turner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Cleveleys Road Club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53.05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Morgan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Coveryourcar.co.uk RT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53.09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Niall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Paterson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53.34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Craig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Horseman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Rock to Roll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54.05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Riise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Shetland Wheelers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54.27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Stell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Springfield Financial Racing Team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54.47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Richardson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Teesdale CRC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55.12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Whiteside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Bella in Sella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55.12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Fullerton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Darlington Cycling Club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55.30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Thompson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Rock to Roll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55.33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Nick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Jones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56.01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taylor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Lancs RC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56.10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Simon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Ward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Scarborough Paragon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56.31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Russell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McLean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Beacon Wheelers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56.41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Small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Teesdale CRC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57.02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Owens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Croston Velo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57.12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Cook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57.49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Bateman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Border City Whs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57.57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Shield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58.07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Kenneth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Brown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58.16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Springfield Financial Racing Team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58.17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Roper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58.24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Haddow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Border City Whs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58.26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Stuart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Timmins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Lancs RC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58.31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Archie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Irving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Beacon Wheelers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Juv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58.52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Stephen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Harris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Rock to Roll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58.56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Cosgrove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Teesdale CRC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58.57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Westmorland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Border City Whs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59.17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59.19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Whineray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59.28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Beech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RT 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59.39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Crawley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Border City Whs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59.42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Maxwell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Border City Whs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59.47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PERCIVAL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1.00.52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Watkinson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Richmond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1.00.53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Smith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Lancaster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1.01.46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Craig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Wilson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Nelson Whs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1.01.47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Tyson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Rock to Roll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1.02.19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Katie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Lukas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Beacon Wheelers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(W)V40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1.02.21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Kieran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hoban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1.02.44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carol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westmorland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Border City Whs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(W) 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1.02.48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Liddington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1.02.59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Hill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1.03.22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Emma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Houterman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Lancs RC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(W) 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1.04.54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Susan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Paterson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Honister 92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(W) 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1.05.00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Hercberg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Barrow Central Wheelers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1.05.05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Drake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Darlington Cycling Club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1.06.43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Clifford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Degraff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1.07.43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Louise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Hamilton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Mountain Goat Coaching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(W) 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1.07.50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Nick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Higginson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Cleveleys Road Club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1.08.09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Shaun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Wareing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Kent Valley RC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1.08.09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Phil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Wright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Hartlepool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1.08.11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armstrong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1.08.36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Hercberg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Barrow Central Wheelers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(W) V60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1.10.06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Tinker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Clayton Velo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1.24.00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Neil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Fort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Yorkshire Road Club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Peasnell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Lancaster CC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Cheung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Graham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Sheard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Lancs RC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Robert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matthews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Lancs RC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Martyn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Blenkinship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Border City Whs CC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Martyn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Uttley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Barrow Central Wheelers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Heather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Greening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Border City Whs CC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(W) V50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Bennett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Kent Valley RC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leahn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Theedam Parry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Kelso Wheelers Cycling Club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morgan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Anderson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 Vision Cycle Clothing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Meadows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Cleveland Wheelers CC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Phil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Shaw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Kent Valley RC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Kenneth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Brown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Cumbria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Durham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Settle Wheelers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EC4ADB" w:rsidRPr="00ED5EB6" w:rsidTr="00EC4ADB">
        <w:trPr>
          <w:trHeight w:val="315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Pr="00ED5EB6" w:rsidRDefault="00EC4ADB" w:rsidP="00EC4ADB">
            <w:pPr>
              <w:spacing w:before="100" w:beforeAutospacing="1" w:after="100" w:afterAutospacing="1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Sibbert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Garstang CC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ADB" w:rsidRDefault="00EC4ADB" w:rsidP="00EC4ADB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ADB" w:rsidRDefault="00EC4ADB" w:rsidP="00EC4ADB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</w:tbl>
    <w:p w:rsidR="00473F3D" w:rsidRPr="00E306EC" w:rsidRDefault="00473F3D" w:rsidP="007D5A83">
      <w:pPr>
        <w:spacing w:after="0"/>
        <w:rPr>
          <w:sz w:val="24"/>
          <w:szCs w:val="24"/>
        </w:rPr>
      </w:pPr>
    </w:p>
    <w:p w:rsidR="00E306EC" w:rsidRPr="00E306EC" w:rsidRDefault="00E306EC" w:rsidP="007D5A83">
      <w:pPr>
        <w:spacing w:after="0"/>
        <w:rPr>
          <w:sz w:val="24"/>
          <w:szCs w:val="24"/>
        </w:rPr>
      </w:pPr>
      <w:r w:rsidRPr="00E306EC">
        <w:rPr>
          <w:sz w:val="24"/>
          <w:szCs w:val="24"/>
        </w:rPr>
        <w:t>Many thanks</w:t>
      </w:r>
    </w:p>
    <w:p w:rsidR="00E306EC" w:rsidRPr="00E306EC" w:rsidRDefault="00E306EC" w:rsidP="007D5A83">
      <w:pPr>
        <w:spacing w:after="0"/>
        <w:rPr>
          <w:sz w:val="24"/>
          <w:szCs w:val="24"/>
        </w:rPr>
      </w:pPr>
    </w:p>
    <w:p w:rsidR="00E306EC" w:rsidRPr="00E306EC" w:rsidRDefault="00E306EC" w:rsidP="007D5A83">
      <w:pPr>
        <w:spacing w:after="0"/>
        <w:rPr>
          <w:sz w:val="24"/>
          <w:szCs w:val="24"/>
        </w:rPr>
      </w:pPr>
      <w:r w:rsidRPr="00E306EC">
        <w:rPr>
          <w:sz w:val="24"/>
          <w:szCs w:val="24"/>
        </w:rPr>
        <w:t>Ken</w:t>
      </w:r>
    </w:p>
    <w:sectPr w:rsidR="00E306EC" w:rsidRPr="00E306EC" w:rsidSect="00CA2A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16" w:rsidRDefault="002C4A16" w:rsidP="003303D6">
      <w:pPr>
        <w:spacing w:after="0" w:line="240" w:lineRule="auto"/>
      </w:pPr>
      <w:r>
        <w:separator/>
      </w:r>
    </w:p>
  </w:endnote>
  <w:endnote w:type="continuationSeparator" w:id="0">
    <w:p w:rsidR="002C4A16" w:rsidRDefault="002C4A16" w:rsidP="0033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DB" w:rsidRDefault="00EC4ADB" w:rsidP="00DA1C65">
    <w:pPr>
      <w:pStyle w:val="Footer"/>
      <w:jc w:val="right"/>
    </w:pPr>
    <w:r>
      <w:t xml:space="preserve">Page </w:t>
    </w:r>
    <w:fldSimple w:instr=" PAGE   \* MERGEFORMAT ">
      <w:r w:rsidR="0057370C">
        <w:rPr>
          <w:noProof/>
        </w:rPr>
        <w:t>1</w:t>
      </w:r>
    </w:fldSimple>
    <w:r>
      <w:t xml:space="preserve"> of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16" w:rsidRDefault="002C4A16" w:rsidP="003303D6">
      <w:pPr>
        <w:spacing w:after="0" w:line="240" w:lineRule="auto"/>
      </w:pPr>
      <w:r>
        <w:separator/>
      </w:r>
    </w:p>
  </w:footnote>
  <w:footnote w:type="continuationSeparator" w:id="0">
    <w:p w:rsidR="002C4A16" w:rsidRDefault="002C4A16" w:rsidP="0033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ADB" w:rsidRDefault="00EC4ADB">
    <w:pPr>
      <w:pStyle w:val="Header"/>
    </w:pPr>
    <w:r>
      <w:rPr>
        <w:noProof/>
        <w:lang w:eastAsia="en-GB"/>
      </w:rPr>
      <w:drawing>
        <wp:inline distT="0" distB="0" distL="0" distR="0">
          <wp:extent cx="5721403" cy="633743"/>
          <wp:effectExtent l="19050" t="0" r="0" b="0"/>
          <wp:docPr id="1" name="Picture 0" descr="vcc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c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34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90BFB"/>
    <w:rsid w:val="00002CCA"/>
    <w:rsid w:val="00023CEE"/>
    <w:rsid w:val="0005094D"/>
    <w:rsid w:val="0009228A"/>
    <w:rsid w:val="00106496"/>
    <w:rsid w:val="001D1464"/>
    <w:rsid w:val="00271DD5"/>
    <w:rsid w:val="00281AF6"/>
    <w:rsid w:val="00287F76"/>
    <w:rsid w:val="002C4A16"/>
    <w:rsid w:val="003303D6"/>
    <w:rsid w:val="003D7C5E"/>
    <w:rsid w:val="003E37A3"/>
    <w:rsid w:val="00473F3D"/>
    <w:rsid w:val="004C359D"/>
    <w:rsid w:val="004E66BE"/>
    <w:rsid w:val="0057370C"/>
    <w:rsid w:val="005841CA"/>
    <w:rsid w:val="005A3DBA"/>
    <w:rsid w:val="005C0288"/>
    <w:rsid w:val="006407A4"/>
    <w:rsid w:val="0065534A"/>
    <w:rsid w:val="00663686"/>
    <w:rsid w:val="006D6FA6"/>
    <w:rsid w:val="00785D55"/>
    <w:rsid w:val="007C2D4E"/>
    <w:rsid w:val="007D5A83"/>
    <w:rsid w:val="008100CD"/>
    <w:rsid w:val="00856ADE"/>
    <w:rsid w:val="008633AE"/>
    <w:rsid w:val="0087170A"/>
    <w:rsid w:val="008A471B"/>
    <w:rsid w:val="009417F0"/>
    <w:rsid w:val="00A16F8F"/>
    <w:rsid w:val="00A27EB4"/>
    <w:rsid w:val="00A560B0"/>
    <w:rsid w:val="00AD0C81"/>
    <w:rsid w:val="00B50C75"/>
    <w:rsid w:val="00B90BFB"/>
    <w:rsid w:val="00BB1AF8"/>
    <w:rsid w:val="00BD4AC2"/>
    <w:rsid w:val="00C01901"/>
    <w:rsid w:val="00C713D1"/>
    <w:rsid w:val="00CA2AD7"/>
    <w:rsid w:val="00CF6715"/>
    <w:rsid w:val="00D66756"/>
    <w:rsid w:val="00DA1C65"/>
    <w:rsid w:val="00DD5E4D"/>
    <w:rsid w:val="00E02D4E"/>
    <w:rsid w:val="00E306EC"/>
    <w:rsid w:val="00E62485"/>
    <w:rsid w:val="00E8489F"/>
    <w:rsid w:val="00EB258C"/>
    <w:rsid w:val="00EC4ADB"/>
    <w:rsid w:val="00EC513D"/>
    <w:rsid w:val="00ED5EB6"/>
    <w:rsid w:val="00EF7A53"/>
    <w:rsid w:val="00F044D2"/>
    <w:rsid w:val="00F4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9D"/>
    <w:rPr>
      <w:color w:val="0000FF" w:themeColor="hyperlink"/>
      <w:u w:val="single"/>
    </w:rPr>
  </w:style>
  <w:style w:type="paragraph" w:customStyle="1" w:styleId="normal0">
    <w:name w:val="normal"/>
    <w:basedOn w:val="Normal"/>
    <w:rsid w:val="004C359D"/>
    <w:pPr>
      <w:spacing w:after="0" w:line="14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en-GB"/>
    </w:rPr>
  </w:style>
  <w:style w:type="character" w:customStyle="1" w:styleId="c-41">
    <w:name w:val="c-41"/>
    <w:basedOn w:val="DefaultParagraphFont"/>
    <w:rsid w:val="004C359D"/>
    <w:rPr>
      <w:rFonts w:ascii="Times New Roman" w:hAnsi="Times New Roman" w:cs="Times New Roman" w:hint="default"/>
      <w:b/>
      <w:bCs/>
      <w:i/>
      <w:iCs/>
      <w:smallCaps w:val="0"/>
      <w:strike w:val="0"/>
      <w:dstrike w:val="0"/>
      <w:color w:val="000000"/>
      <w:position w:val="0"/>
      <w:sz w:val="34"/>
      <w:szCs w:val="34"/>
      <w:u w:val="none"/>
      <w:effect w:val="none"/>
      <w:shd w:val="clear" w:color="auto" w:fill="auto"/>
    </w:rPr>
  </w:style>
  <w:style w:type="character" w:customStyle="1" w:styleId="c-51">
    <w:name w:val="c-51"/>
    <w:basedOn w:val="DefaultParagraphFont"/>
    <w:rsid w:val="004C359D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position w:val="0"/>
      <w:sz w:val="34"/>
      <w:szCs w:val="34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33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3D6"/>
  </w:style>
  <w:style w:type="paragraph" w:styleId="Footer">
    <w:name w:val="footer"/>
    <w:basedOn w:val="Normal"/>
    <w:link w:val="FooterChar"/>
    <w:uiPriority w:val="99"/>
    <w:semiHidden/>
    <w:unhideWhenUsed/>
    <w:rsid w:val="0033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3D6"/>
  </w:style>
  <w:style w:type="paragraph" w:styleId="BalloonText">
    <w:name w:val="Balloon Text"/>
    <w:basedOn w:val="Normal"/>
    <w:link w:val="BalloonTextChar"/>
    <w:uiPriority w:val="99"/>
    <w:semiHidden/>
    <w:unhideWhenUsed/>
    <w:rsid w:val="0033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nethbrown81@sk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brown</dc:creator>
  <cp:lastModifiedBy>ken brown</cp:lastModifiedBy>
  <cp:revision>4</cp:revision>
  <cp:lastPrinted>2016-06-24T20:41:00Z</cp:lastPrinted>
  <dcterms:created xsi:type="dcterms:W3CDTF">2017-08-06T10:44:00Z</dcterms:created>
  <dcterms:modified xsi:type="dcterms:W3CDTF">2017-08-06T11:07:00Z</dcterms:modified>
</cp:coreProperties>
</file>