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01" w:rsidRPr="00826F37" w:rsidRDefault="00826F37" w:rsidP="00826F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1676400</wp:posOffset>
                </wp:positionV>
                <wp:extent cx="57150" cy="238125"/>
                <wp:effectExtent l="57150" t="0" r="3810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82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06.5pt;margin-top:132pt;width:4.5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1390650</wp:posOffset>
                </wp:positionV>
                <wp:extent cx="172402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F37" w:rsidRDefault="00826F37">
                            <w:r>
                              <w:t>Claughton Memorial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25pt;margin-top:109.5pt;width:135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">
                <v:textbox>
                  <w:txbxContent>
                    <w:p w:rsidR="00826F37" w:rsidRDefault="00826F37">
                      <w:r>
                        <w:t>Claughton Memorial 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-1229995</wp:posOffset>
            </wp:positionH>
            <wp:positionV relativeFrom="paragraph">
              <wp:posOffset>-409575</wp:posOffset>
            </wp:positionV>
            <wp:extent cx="8399139" cy="47244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139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D4101" w:rsidRPr="00826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1C" w:rsidRDefault="0011251C" w:rsidP="00826F37">
      <w:pPr>
        <w:spacing w:after="0" w:line="240" w:lineRule="auto"/>
      </w:pPr>
      <w:r>
        <w:separator/>
      </w:r>
    </w:p>
  </w:endnote>
  <w:endnote w:type="continuationSeparator" w:id="0">
    <w:p w:rsidR="0011251C" w:rsidRDefault="0011251C" w:rsidP="0082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1C" w:rsidRDefault="0011251C" w:rsidP="00826F37">
      <w:pPr>
        <w:spacing w:after="0" w:line="240" w:lineRule="auto"/>
      </w:pPr>
      <w:r>
        <w:separator/>
      </w:r>
    </w:p>
  </w:footnote>
  <w:footnote w:type="continuationSeparator" w:id="0">
    <w:p w:rsidR="0011251C" w:rsidRDefault="0011251C" w:rsidP="00826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37"/>
    <w:rsid w:val="0011251C"/>
    <w:rsid w:val="00826F37"/>
    <w:rsid w:val="009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8B8A9-DFBA-4056-B9A0-57235707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F37"/>
  </w:style>
  <w:style w:type="paragraph" w:styleId="Footer">
    <w:name w:val="footer"/>
    <w:basedOn w:val="Normal"/>
    <w:link w:val="FooterChar"/>
    <w:uiPriority w:val="99"/>
    <w:unhideWhenUsed/>
    <w:rsid w:val="00826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bowyer</dc:creator>
  <cp:keywords/>
  <dc:description/>
  <cp:lastModifiedBy>glenn bowyer</cp:lastModifiedBy>
  <cp:revision>1</cp:revision>
  <dcterms:created xsi:type="dcterms:W3CDTF">2018-05-21T19:24:00Z</dcterms:created>
  <dcterms:modified xsi:type="dcterms:W3CDTF">2018-05-21T19:31:00Z</dcterms:modified>
</cp:coreProperties>
</file>